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BB07" w14:textId="77777777" w:rsidR="00044858" w:rsidRDefault="00044858" w:rsidP="009466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619A30FE" w14:textId="77777777" w:rsidR="00044858" w:rsidRDefault="00044858" w:rsidP="009466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0B29A711" w14:textId="2A3569A4" w:rsidR="00BE4556" w:rsidRDefault="00044858" w:rsidP="00B031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Checklist recommended by t</w:t>
      </w:r>
      <w:r w:rsidR="001C5855" w:rsidRPr="00C62509">
        <w:rPr>
          <w:rFonts w:ascii="Times New Roman" w:hAnsi="Times New Roman" w:cs="Times New Roman"/>
          <w:b/>
          <w:sz w:val="36"/>
          <w:szCs w:val="36"/>
          <w:lang w:val="en-GB"/>
        </w:rPr>
        <w:t>he State Agency of Medicines</w:t>
      </w:r>
      <w:r w:rsidR="00D63FDB" w:rsidRPr="00C62509">
        <w:rPr>
          <w:rFonts w:ascii="Times New Roman" w:hAnsi="Times New Roman" w:cs="Times New Roman"/>
          <w:b/>
          <w:sz w:val="36"/>
          <w:szCs w:val="36"/>
          <w:lang w:val="en-GB"/>
        </w:rPr>
        <w:t xml:space="preserve"> (</w:t>
      </w:r>
      <w:r w:rsidR="001C5855" w:rsidRPr="00C62509">
        <w:rPr>
          <w:rFonts w:ascii="Times New Roman" w:hAnsi="Times New Roman" w:cs="Times New Roman"/>
          <w:b/>
          <w:sz w:val="36"/>
          <w:szCs w:val="36"/>
          <w:lang w:val="en-GB"/>
        </w:rPr>
        <w:t>SAM</w:t>
      </w:r>
      <w:r w:rsidR="00D63FDB" w:rsidRPr="00C62509">
        <w:rPr>
          <w:rFonts w:ascii="Times New Roman" w:hAnsi="Times New Roman" w:cs="Times New Roman"/>
          <w:b/>
          <w:sz w:val="36"/>
          <w:szCs w:val="36"/>
          <w:lang w:val="en-GB"/>
        </w:rPr>
        <w:t>)</w:t>
      </w:r>
      <w:r w:rsidR="00C24935" w:rsidRPr="00C62509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</w:p>
    <w:p w14:paraId="5E228920" w14:textId="77777777" w:rsidR="004250AC" w:rsidRPr="00C62509" w:rsidRDefault="004250AC" w:rsidP="00B0310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7FAE435" w14:textId="77777777" w:rsidR="006649A8" w:rsidRPr="00C62509" w:rsidRDefault="001C5855" w:rsidP="002853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62509">
        <w:rPr>
          <w:rFonts w:ascii="Times New Roman" w:hAnsi="Times New Roman" w:cs="Times New Roman"/>
          <w:sz w:val="24"/>
          <w:szCs w:val="24"/>
          <w:u w:val="single"/>
          <w:lang w:val="en-GB"/>
        </w:rPr>
        <w:t>Documents necessary for submission to SAM</w:t>
      </w:r>
    </w:p>
    <w:p w14:paraId="4F11A576" w14:textId="77777777" w:rsidR="006649A8" w:rsidRPr="00C62509" w:rsidRDefault="001C5855" w:rsidP="00C625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 xml:space="preserve">Copies of documents basing on which the educational materials are prepared and submitted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n-GB"/>
          </w:rPr>
          <w:id w:val="-148338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9E0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3058265" w14:textId="06332740" w:rsidR="006649A8" w:rsidRPr="00C62509" w:rsidRDefault="001C5855" w:rsidP="00C6250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 xml:space="preserve">EC decision and the relevant annexes of the decision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n-GB"/>
          </w:rPr>
          <w:id w:val="-20550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AC">
            <w:rPr>
              <w:rFonts w:ascii="MS Gothic" w:eastAsia="MS Gothic" w:hAnsi="MS Gothic" w:cs="Segoe UI Symbol" w:hint="eastAsia"/>
              <w:sz w:val="24"/>
              <w:szCs w:val="24"/>
              <w:lang w:val="en-GB"/>
            </w:rPr>
            <w:t>☐</w:t>
          </w:r>
        </w:sdtContent>
      </w:sdt>
    </w:p>
    <w:p w14:paraId="3568576D" w14:textId="77777777" w:rsidR="007E45D0" w:rsidRPr="00C62509" w:rsidRDefault="007E45D0" w:rsidP="00C6250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 xml:space="preserve">CHMP </w:t>
      </w:r>
      <w:r w:rsidR="001C5855" w:rsidRPr="00C62509">
        <w:rPr>
          <w:rFonts w:ascii="Times New Roman" w:hAnsi="Times New Roman"/>
          <w:sz w:val="24"/>
          <w:szCs w:val="24"/>
          <w:lang w:val="en-GB"/>
        </w:rPr>
        <w:t>documents</w:t>
      </w:r>
      <w:r w:rsidR="005779E0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193031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9E0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EEEB873" w14:textId="77777777" w:rsidR="00EF7932" w:rsidRPr="00C62509" w:rsidRDefault="00EF7932" w:rsidP="00C6250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 xml:space="preserve">RMP </w:t>
      </w:r>
      <w:r w:rsidR="001C5855" w:rsidRPr="00C62509">
        <w:rPr>
          <w:rFonts w:ascii="Times New Roman" w:hAnsi="Times New Roman"/>
          <w:sz w:val="24"/>
          <w:szCs w:val="24"/>
          <w:lang w:val="en-GB"/>
        </w:rPr>
        <w:t xml:space="preserve">version reflecting the </w:t>
      </w:r>
      <w:r w:rsidR="00C62509" w:rsidRPr="00C62509">
        <w:rPr>
          <w:rFonts w:ascii="Times New Roman" w:hAnsi="Times New Roman"/>
          <w:sz w:val="24"/>
          <w:szCs w:val="24"/>
          <w:lang w:val="en-GB"/>
        </w:rPr>
        <w:t xml:space="preserve">planned </w:t>
      </w:r>
      <w:r w:rsidR="001C5855" w:rsidRPr="00C62509">
        <w:rPr>
          <w:rFonts w:ascii="Times New Roman" w:hAnsi="Times New Roman"/>
          <w:sz w:val="24"/>
          <w:szCs w:val="24"/>
          <w:lang w:val="en-GB"/>
        </w:rPr>
        <w:t xml:space="preserve">appropriate risk minimisation measures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n-GB"/>
          </w:rPr>
          <w:id w:val="76265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9E0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7271B66" w14:textId="5822E466" w:rsidR="008372E6" w:rsidRPr="00C62509" w:rsidRDefault="001C5855" w:rsidP="00C625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C62509">
        <w:rPr>
          <w:rFonts w:ascii="Times New Roman" w:hAnsi="Times New Roman"/>
          <w:sz w:val="24"/>
          <w:szCs w:val="24"/>
          <w:lang w:val="en-GB"/>
        </w:rPr>
        <w:t>EM draft in Latvian</w:t>
      </w:r>
      <w:r w:rsidR="00BA4828" w:rsidRPr="00BA482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4828" w:rsidRPr="00A163D7">
        <w:rPr>
          <w:rFonts w:ascii="Times New Roman" w:hAnsi="Times New Roman"/>
          <w:sz w:val="24"/>
          <w:szCs w:val="24"/>
          <w:lang w:val="en-GB"/>
        </w:rPr>
        <w:t>in MS WORD format</w:t>
      </w:r>
      <w:r w:rsidR="00393813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3278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252E934" w14:textId="77777777" w:rsidR="008372E6" w:rsidRPr="00C62509" w:rsidRDefault="001C5855" w:rsidP="00C625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>EM in English</w:t>
      </w:r>
      <w:r w:rsidR="00393813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35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07D8F5D" w14:textId="77777777" w:rsidR="008372E6" w:rsidRPr="00C62509" w:rsidRDefault="001C5855" w:rsidP="00C625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>Cover letter</w:t>
      </w:r>
      <w:r w:rsidR="00393813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214245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bookmarkEnd w:id="0"/>
    <w:p w14:paraId="6BF1858D" w14:textId="77777777" w:rsidR="00C81CD9" w:rsidRPr="00C62509" w:rsidRDefault="00C81CD9" w:rsidP="00C6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9D56DB" w14:textId="77777777" w:rsidR="007E45D0" w:rsidRPr="00C62509" w:rsidRDefault="007E45D0" w:rsidP="00C6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19CC7A" w14:textId="77777777" w:rsidR="00561867" w:rsidRPr="00C62509" w:rsidRDefault="001C5855" w:rsidP="002853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62509">
        <w:rPr>
          <w:rFonts w:ascii="Times New Roman" w:hAnsi="Times New Roman" w:cs="Times New Roman"/>
          <w:sz w:val="24"/>
          <w:szCs w:val="24"/>
          <w:u w:val="single"/>
          <w:lang w:val="en-GB"/>
        </w:rPr>
        <w:t>Information to be indicated in the cover letter:</w:t>
      </w:r>
    </w:p>
    <w:p w14:paraId="4EC631A5" w14:textId="77777777" w:rsidR="002113DE" w:rsidRPr="00C62509" w:rsidRDefault="001C5855" w:rsidP="00C625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>Justification of EM preparation and submission</w:t>
      </w:r>
      <w:r w:rsidR="00393813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5429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46B722A" w14:textId="77777777" w:rsidR="002113DE" w:rsidRPr="00C62509" w:rsidRDefault="001C5855" w:rsidP="00C625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>List of documents included in the EM package</w:t>
      </w:r>
      <w:r w:rsidR="00393813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6223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9078C53" w14:textId="77777777" w:rsidR="002113DE" w:rsidRPr="00C62509" w:rsidRDefault="001C5855" w:rsidP="00C625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>EM target audience</w:t>
      </w:r>
      <w:r w:rsidR="00393813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20125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19F288A" w14:textId="77777777" w:rsidR="00E03F80" w:rsidRPr="00C62509" w:rsidRDefault="001C5855" w:rsidP="00C625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>EM distribution plan in Latvia</w:t>
      </w:r>
      <w:r w:rsidR="00393813" w:rsidRPr="00C62509">
        <w:rPr>
          <w:rFonts w:ascii="Times New Roman" w:hAnsi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5962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1E30E8D" w14:textId="77777777" w:rsidR="005F5E56" w:rsidRPr="00C62509" w:rsidRDefault="001C5855" w:rsidP="00C625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 xml:space="preserve">Contact information (e-mail address, phone number) of the EM submitter (contact person for pharmacovigilance issues at national level, marketing authorisation holder or authorised person) </w:t>
      </w:r>
      <w:sdt>
        <w:sdtPr>
          <w:rPr>
            <w:rFonts w:ascii="Segoe UI Symbol" w:eastAsia="MS Gothic" w:hAnsi="Segoe UI Symbol" w:cs="Segoe UI Symbol"/>
            <w:iCs/>
            <w:sz w:val="24"/>
            <w:szCs w:val="24"/>
            <w:lang w:val="en-GB"/>
          </w:rPr>
          <w:id w:val="205950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iCs/>
              <w:sz w:val="24"/>
              <w:szCs w:val="24"/>
              <w:lang w:val="en-GB"/>
            </w:rPr>
            <w:t>☐</w:t>
          </w:r>
        </w:sdtContent>
      </w:sdt>
    </w:p>
    <w:p w14:paraId="4EB1F796" w14:textId="77777777" w:rsidR="00972492" w:rsidRPr="00C62509" w:rsidRDefault="001C5855" w:rsidP="00C625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62509">
        <w:rPr>
          <w:rFonts w:ascii="Times New Roman" w:hAnsi="Times New Roman"/>
          <w:sz w:val="24"/>
          <w:szCs w:val="24"/>
          <w:lang w:val="en-GB"/>
        </w:rPr>
        <w:t xml:space="preserve">List of documents attached to the cover letter </w:t>
      </w:r>
      <w:sdt>
        <w:sdtPr>
          <w:rPr>
            <w:rFonts w:ascii="Segoe UI Symbol" w:eastAsia="MS Gothic" w:hAnsi="Segoe UI Symbol" w:cs="Segoe UI Symbol"/>
            <w:iCs/>
            <w:sz w:val="24"/>
            <w:szCs w:val="24"/>
            <w:lang w:val="en-GB"/>
          </w:rPr>
          <w:id w:val="6515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C62509">
            <w:rPr>
              <w:rFonts w:ascii="Segoe UI Symbol" w:eastAsia="MS Gothic" w:hAnsi="Segoe UI Symbol" w:cs="Segoe UI Symbol"/>
              <w:iCs/>
              <w:sz w:val="24"/>
              <w:szCs w:val="24"/>
              <w:lang w:val="en-GB"/>
            </w:rPr>
            <w:t>☐</w:t>
          </w:r>
        </w:sdtContent>
      </w:sdt>
    </w:p>
    <w:p w14:paraId="1C741075" w14:textId="77777777" w:rsidR="00972492" w:rsidRPr="00C62509" w:rsidRDefault="00972492" w:rsidP="00C6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2BA81F9D" w14:textId="77777777" w:rsidR="009466F1" w:rsidRPr="00C62509" w:rsidRDefault="009466F1" w:rsidP="00C6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BD18BF8" w14:textId="77777777" w:rsidR="009466F1" w:rsidRPr="00C62509" w:rsidRDefault="009466F1" w:rsidP="00C6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0F3A34D" w14:textId="77777777" w:rsidR="009466F1" w:rsidRPr="00C62509" w:rsidRDefault="009466F1" w:rsidP="00C6250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GB"/>
        </w:rPr>
      </w:pPr>
    </w:p>
    <w:p w14:paraId="7DCCA4B3" w14:textId="77777777" w:rsidR="006006F4" w:rsidRPr="00C62509" w:rsidRDefault="006006F4" w:rsidP="00C6250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GB"/>
        </w:rPr>
      </w:pPr>
    </w:p>
    <w:p w14:paraId="2ED75E2A" w14:textId="77777777" w:rsidR="006006F4" w:rsidRPr="00C62509" w:rsidRDefault="006006F4" w:rsidP="00C62509">
      <w:pPr>
        <w:jc w:val="both"/>
        <w:rPr>
          <w:rFonts w:ascii="Times New Roman" w:hAnsi="Times New Roman" w:cs="Times New Roman"/>
          <w:lang w:val="en-GB"/>
        </w:rPr>
      </w:pPr>
    </w:p>
    <w:p w14:paraId="174443E8" w14:textId="77777777" w:rsidR="00EB7EB1" w:rsidRPr="00C62509" w:rsidRDefault="00EB7EB1" w:rsidP="006006F4">
      <w:pPr>
        <w:jc w:val="center"/>
        <w:rPr>
          <w:rFonts w:ascii="Times New Roman" w:hAnsi="Times New Roman" w:cs="Times New Roman"/>
          <w:lang w:val="en-GB"/>
        </w:rPr>
      </w:pPr>
    </w:p>
    <w:sectPr w:rsidR="00EB7EB1" w:rsidRPr="00C625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28C5" w14:textId="77777777" w:rsidR="00D863D9" w:rsidRDefault="00D863D9" w:rsidP="009466F1">
      <w:pPr>
        <w:spacing w:after="0" w:line="240" w:lineRule="auto"/>
      </w:pPr>
      <w:r>
        <w:separator/>
      </w:r>
    </w:p>
  </w:endnote>
  <w:endnote w:type="continuationSeparator" w:id="0">
    <w:p w14:paraId="7E7A78D8" w14:textId="77777777" w:rsidR="00D863D9" w:rsidRDefault="00D863D9" w:rsidP="009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69D4" w14:textId="685399F7" w:rsidR="009466F1" w:rsidRPr="00C62509" w:rsidRDefault="009466F1" w:rsidP="00C62509">
    <w:pPr>
      <w:spacing w:after="0" w:line="240" w:lineRule="auto"/>
      <w:jc w:val="both"/>
      <w:rPr>
        <w:rFonts w:ascii="Times New Roman" w:hAnsi="Times New Roman" w:cs="Times New Roman"/>
        <w:i/>
      </w:rPr>
    </w:pPr>
    <w:r w:rsidRPr="009466F1">
      <w:rPr>
        <w:rFonts w:ascii="Times New Roman" w:hAnsi="Times New Roman" w:cs="Times New Roman"/>
        <w:i/>
      </w:rPr>
      <w:t>*</w:t>
    </w:r>
    <w:r w:rsidR="00C62509">
      <w:rPr>
        <w:rFonts w:ascii="Times New Roman" w:hAnsi="Times New Roman" w:cs="Times New Roman"/>
        <w:i/>
      </w:rPr>
      <w:t xml:space="preserve"> </w:t>
    </w:r>
    <w:proofErr w:type="spellStart"/>
    <w:r w:rsidR="00C62509">
      <w:rPr>
        <w:rFonts w:ascii="Times New Roman" w:hAnsi="Times New Roman" w:cs="Times New Roman"/>
      </w:rPr>
      <w:t>The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checklist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is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intended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for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the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facilitation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of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the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preparation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of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educational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material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A576FF">
      <w:rPr>
        <w:rFonts w:ascii="Times New Roman" w:hAnsi="Times New Roman" w:cs="Times New Roman"/>
      </w:rPr>
      <w:t>draft</w:t>
    </w:r>
    <w:proofErr w:type="spellEnd"/>
    <w:r w:rsidR="00A576FF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document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package</w:t>
    </w:r>
    <w:proofErr w:type="spellEnd"/>
    <w:r w:rsidR="00C62509">
      <w:rPr>
        <w:rFonts w:ascii="Times New Roman" w:hAnsi="Times New Roman" w:cs="Times New Roman"/>
      </w:rPr>
      <w:t xml:space="preserve">, it </w:t>
    </w:r>
    <w:proofErr w:type="spellStart"/>
    <w:r w:rsidR="00C62509">
      <w:rPr>
        <w:rFonts w:ascii="Times New Roman" w:hAnsi="Times New Roman" w:cs="Times New Roman"/>
      </w:rPr>
      <w:t>is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not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necessary</w:t>
    </w:r>
    <w:proofErr w:type="spellEnd"/>
    <w:r w:rsidR="00C62509">
      <w:rPr>
        <w:rFonts w:ascii="Times New Roman" w:hAnsi="Times New Roman" w:cs="Times New Roman"/>
      </w:rPr>
      <w:t xml:space="preserve"> to </w:t>
    </w:r>
    <w:proofErr w:type="spellStart"/>
    <w:r w:rsidR="00C62509">
      <w:rPr>
        <w:rFonts w:ascii="Times New Roman" w:hAnsi="Times New Roman" w:cs="Times New Roman"/>
      </w:rPr>
      <w:t>submit</w:t>
    </w:r>
    <w:proofErr w:type="spellEnd"/>
    <w:r w:rsidR="00C62509">
      <w:rPr>
        <w:rFonts w:ascii="Times New Roman" w:hAnsi="Times New Roman" w:cs="Times New Roman"/>
      </w:rPr>
      <w:t xml:space="preserve"> </w:t>
    </w:r>
    <w:r w:rsidR="00A576FF">
      <w:rPr>
        <w:rFonts w:ascii="Times New Roman" w:hAnsi="Times New Roman" w:cs="Times New Roman"/>
      </w:rPr>
      <w:t xml:space="preserve">to SAM </w:t>
    </w:r>
    <w:proofErr w:type="spellStart"/>
    <w:r w:rsidR="00C62509">
      <w:rPr>
        <w:rFonts w:ascii="Times New Roman" w:hAnsi="Times New Roman" w:cs="Times New Roman"/>
      </w:rPr>
      <w:t>the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checklist</w:t>
    </w:r>
    <w:proofErr w:type="spellEnd"/>
    <w:r w:rsidR="00C62509">
      <w:rPr>
        <w:rFonts w:ascii="Times New Roman" w:hAnsi="Times New Roman" w:cs="Times New Roman"/>
      </w:rPr>
      <w:t xml:space="preserve"> </w:t>
    </w:r>
    <w:proofErr w:type="spellStart"/>
    <w:r w:rsidR="00C62509">
      <w:rPr>
        <w:rFonts w:ascii="Times New Roman" w:hAnsi="Times New Roman" w:cs="Times New Roman"/>
      </w:rPr>
      <w:t>itself</w:t>
    </w:r>
    <w:proofErr w:type="spellEnd"/>
    <w:r w:rsidR="00C62509">
      <w:rPr>
        <w:rFonts w:ascii="Times New Roman" w:hAnsi="Times New Roman" w:cs="Times New Roman"/>
      </w:rPr>
      <w:t>.</w:t>
    </w:r>
  </w:p>
  <w:p w14:paraId="2CCC9F37" w14:textId="77777777" w:rsidR="009466F1" w:rsidRDefault="0094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6AAE" w14:textId="77777777" w:rsidR="00D863D9" w:rsidRDefault="00D863D9" w:rsidP="009466F1">
      <w:pPr>
        <w:spacing w:after="0" w:line="240" w:lineRule="auto"/>
      </w:pPr>
      <w:r>
        <w:separator/>
      </w:r>
    </w:p>
  </w:footnote>
  <w:footnote w:type="continuationSeparator" w:id="0">
    <w:p w14:paraId="1DAADB47" w14:textId="77777777" w:rsidR="00D863D9" w:rsidRDefault="00D863D9" w:rsidP="0094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D93C" w14:textId="6ADF723F" w:rsidR="002853FB" w:rsidRDefault="00653C0D" w:rsidP="00653C0D">
    <w:pPr>
      <w:pStyle w:val="Header"/>
      <w:tabs>
        <w:tab w:val="clear" w:pos="9026"/>
        <w:tab w:val="left" w:pos="3568"/>
        <w:tab w:val="center" w:pos="4873"/>
        <w:tab w:val="left" w:pos="5975"/>
      </w:tabs>
      <w:ind w:left="72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383202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383202">
      <w:rPr>
        <w:rFonts w:ascii="Times New Roman" w:hAnsi="Times New Roman" w:cs="Times New Roman"/>
        <w:b/>
        <w:sz w:val="28"/>
        <w:szCs w:val="28"/>
      </w:rPr>
      <w:t>Annex</w:t>
    </w:r>
    <w:proofErr w:type="spellEnd"/>
    <w:r w:rsidR="00383202">
      <w:rPr>
        <w:rFonts w:ascii="Times New Roman" w:hAnsi="Times New Roman" w:cs="Times New Roman"/>
        <w:b/>
        <w:sz w:val="28"/>
        <w:szCs w:val="28"/>
      </w:rPr>
      <w:t xml:space="preserve"> </w:t>
    </w:r>
    <w:r w:rsidR="0092678B" w:rsidRPr="00653C0D">
      <w:rPr>
        <w:rFonts w:ascii="Times New Roman" w:hAnsi="Times New Roman" w:cs="Times New Roman"/>
        <w:b/>
        <w:sz w:val="36"/>
        <w:szCs w:val="36"/>
      </w:rPr>
      <w:t>1</w:t>
    </w:r>
    <w:r>
      <w:rPr>
        <w:rFonts w:ascii="Times New Roman" w:hAnsi="Times New Roman" w:cs="Times New Roman"/>
        <w:b/>
        <w:sz w:val="36"/>
        <w:szCs w:val="36"/>
      </w:rPr>
      <w:tab/>
    </w:r>
  </w:p>
  <w:p w14:paraId="5E75E40F" w14:textId="46022B18" w:rsidR="0092678B" w:rsidRDefault="006302C5" w:rsidP="00653C0D">
    <w:pPr>
      <w:pStyle w:val="Header"/>
      <w:ind w:left="72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Draft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document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package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of</w:t>
    </w:r>
    <w:proofErr w:type="spellEnd"/>
    <w:r w:rsidR="0092678B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2678B">
      <w:rPr>
        <w:rFonts w:ascii="Times New Roman" w:hAnsi="Times New Roman" w:cs="Times New Roman"/>
        <w:b/>
        <w:sz w:val="28"/>
        <w:szCs w:val="28"/>
      </w:rPr>
      <w:t>educational</w:t>
    </w:r>
    <w:proofErr w:type="spellEnd"/>
    <w:r w:rsidR="0092678B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2678B">
      <w:rPr>
        <w:rFonts w:ascii="Times New Roman" w:hAnsi="Times New Roman" w:cs="Times New Roman"/>
        <w:b/>
        <w:sz w:val="28"/>
        <w:szCs w:val="28"/>
      </w:rPr>
      <w:t>materials</w:t>
    </w:r>
    <w:proofErr w:type="spellEnd"/>
    <w:r w:rsidR="0092678B">
      <w:rPr>
        <w:rFonts w:ascii="Times New Roman" w:hAnsi="Times New Roman" w:cs="Times New Roman"/>
        <w:b/>
        <w:sz w:val="28"/>
        <w:szCs w:val="28"/>
      </w:rPr>
      <w:t xml:space="preserve"> (EM) </w:t>
    </w:r>
  </w:p>
  <w:p w14:paraId="1A146562" w14:textId="394E0632" w:rsidR="0092678B" w:rsidRDefault="0092678B" w:rsidP="00653C0D">
    <w:pPr>
      <w:pStyle w:val="Header"/>
      <w:ind w:left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to </w:t>
    </w:r>
    <w:proofErr w:type="spellStart"/>
    <w:r>
      <w:rPr>
        <w:rFonts w:ascii="Times New Roman" w:hAnsi="Times New Roman" w:cs="Times New Roman"/>
        <w:b/>
        <w:sz w:val="28"/>
        <w:szCs w:val="28"/>
      </w:rPr>
      <w:t>be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prepared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for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approval</w:t>
    </w:r>
    <w:proofErr w:type="spellEnd"/>
  </w:p>
  <w:p w14:paraId="01506F27" w14:textId="2FE10BAB" w:rsidR="0056016F" w:rsidRPr="00073214" w:rsidRDefault="00073214" w:rsidP="0056016F">
    <w:pPr>
      <w:pStyle w:val="Header"/>
      <w:ind w:left="720"/>
      <w:jc w:val="center"/>
      <w:rPr>
        <w:rFonts w:ascii="Times New Roman" w:hAnsi="Times New Roman" w:cs="Times New Roman"/>
        <w:sz w:val="36"/>
        <w:szCs w:val="36"/>
      </w:rPr>
    </w:pPr>
    <w:r w:rsidRPr="00073214">
      <w:rPr>
        <w:rFonts w:ascii="Times New Roman" w:hAnsi="Times New Roman" w:cs="Times New Roman"/>
        <w:sz w:val="28"/>
        <w:szCs w:val="28"/>
      </w:rPr>
      <w:t>(</w:t>
    </w:r>
    <w:r w:rsidR="007E4F93">
      <w:rPr>
        <w:rFonts w:ascii="Times New Roman" w:hAnsi="Times New Roman" w:cs="Times New Roman"/>
        <w:sz w:val="28"/>
        <w:szCs w:val="28"/>
      </w:rPr>
      <w:t>v.2019</w:t>
    </w:r>
    <w:r w:rsidR="000716D0">
      <w:rPr>
        <w:rFonts w:ascii="Times New Roman" w:hAnsi="Times New Roman" w:cs="Times New Roman"/>
        <w:sz w:val="28"/>
        <w:szCs w:val="28"/>
      </w:rPr>
      <w:t>.03.01</w:t>
    </w:r>
    <w:r w:rsidRPr="00073214">
      <w:rPr>
        <w:rFonts w:ascii="Times New Roman" w:hAnsi="Times New Roman" w:cs="Times New Roman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CDF"/>
    <w:multiLevelType w:val="hybridMultilevel"/>
    <w:tmpl w:val="383CC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C0"/>
    <w:multiLevelType w:val="hybridMultilevel"/>
    <w:tmpl w:val="E870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1694"/>
    <w:multiLevelType w:val="hybridMultilevel"/>
    <w:tmpl w:val="AEA0DD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F0287"/>
    <w:multiLevelType w:val="hybridMultilevel"/>
    <w:tmpl w:val="69EAC2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6D"/>
    <w:rsid w:val="00007C17"/>
    <w:rsid w:val="00044858"/>
    <w:rsid w:val="000716D0"/>
    <w:rsid w:val="00073214"/>
    <w:rsid w:val="000F4901"/>
    <w:rsid w:val="001C5855"/>
    <w:rsid w:val="001F4251"/>
    <w:rsid w:val="001F44CC"/>
    <w:rsid w:val="001F44FA"/>
    <w:rsid w:val="00210FC4"/>
    <w:rsid w:val="002113DE"/>
    <w:rsid w:val="00261A54"/>
    <w:rsid w:val="002853FB"/>
    <w:rsid w:val="002C3D6D"/>
    <w:rsid w:val="003204B1"/>
    <w:rsid w:val="003216CF"/>
    <w:rsid w:val="00351F77"/>
    <w:rsid w:val="00360781"/>
    <w:rsid w:val="00373299"/>
    <w:rsid w:val="00383202"/>
    <w:rsid w:val="00393813"/>
    <w:rsid w:val="00414B02"/>
    <w:rsid w:val="004250AC"/>
    <w:rsid w:val="00435860"/>
    <w:rsid w:val="004F14A7"/>
    <w:rsid w:val="00537FA4"/>
    <w:rsid w:val="0056016F"/>
    <w:rsid w:val="00561867"/>
    <w:rsid w:val="005779E0"/>
    <w:rsid w:val="005F5E56"/>
    <w:rsid w:val="006006F4"/>
    <w:rsid w:val="006302C5"/>
    <w:rsid w:val="00653C0D"/>
    <w:rsid w:val="006544B7"/>
    <w:rsid w:val="006649A8"/>
    <w:rsid w:val="00664DFF"/>
    <w:rsid w:val="00697ABC"/>
    <w:rsid w:val="006F719C"/>
    <w:rsid w:val="00762A0E"/>
    <w:rsid w:val="007D47CA"/>
    <w:rsid w:val="007D6548"/>
    <w:rsid w:val="007E45D0"/>
    <w:rsid w:val="007E4F93"/>
    <w:rsid w:val="0083491C"/>
    <w:rsid w:val="008372E6"/>
    <w:rsid w:val="00876FCF"/>
    <w:rsid w:val="008D4B06"/>
    <w:rsid w:val="0092678B"/>
    <w:rsid w:val="009466F1"/>
    <w:rsid w:val="009527BC"/>
    <w:rsid w:val="00972492"/>
    <w:rsid w:val="00980B90"/>
    <w:rsid w:val="009B1823"/>
    <w:rsid w:val="00A27427"/>
    <w:rsid w:val="00A5221E"/>
    <w:rsid w:val="00A576FF"/>
    <w:rsid w:val="00AE5D51"/>
    <w:rsid w:val="00B03109"/>
    <w:rsid w:val="00B21660"/>
    <w:rsid w:val="00BA4828"/>
    <w:rsid w:val="00BB1CAC"/>
    <w:rsid w:val="00BE2699"/>
    <w:rsid w:val="00C01180"/>
    <w:rsid w:val="00C10E44"/>
    <w:rsid w:val="00C24935"/>
    <w:rsid w:val="00C62509"/>
    <w:rsid w:val="00C745E5"/>
    <w:rsid w:val="00C81CD9"/>
    <w:rsid w:val="00CB4E88"/>
    <w:rsid w:val="00D51ADC"/>
    <w:rsid w:val="00D63FDB"/>
    <w:rsid w:val="00D863D9"/>
    <w:rsid w:val="00DB61EB"/>
    <w:rsid w:val="00E03F80"/>
    <w:rsid w:val="00E66858"/>
    <w:rsid w:val="00EB7EB1"/>
    <w:rsid w:val="00ED442C"/>
    <w:rsid w:val="00ED6740"/>
    <w:rsid w:val="00EF7932"/>
    <w:rsid w:val="00F040A4"/>
    <w:rsid w:val="00F057FA"/>
    <w:rsid w:val="00F20AE5"/>
    <w:rsid w:val="00F22DBE"/>
    <w:rsid w:val="00F9232E"/>
    <w:rsid w:val="00FB5868"/>
    <w:rsid w:val="00FB64F0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F1EE20"/>
  <w15:chartTrackingRefBased/>
  <w15:docId w15:val="{CFEF3B56-8516-4BD6-82CF-2570099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49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F1"/>
  </w:style>
  <w:style w:type="paragraph" w:styleId="Footer">
    <w:name w:val="footer"/>
    <w:basedOn w:val="Normal"/>
    <w:link w:val="FooterChar"/>
    <w:uiPriority w:val="99"/>
    <w:unhideWhenUsed/>
    <w:rsid w:val="009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F1"/>
  </w:style>
  <w:style w:type="paragraph" w:styleId="Revision">
    <w:name w:val="Revision"/>
    <w:hidden/>
    <w:uiPriority w:val="99"/>
    <w:semiHidden/>
    <w:rsid w:val="0028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Inese.Studere</dc:creator>
  <cp:keywords/>
  <dc:description/>
  <cp:lastModifiedBy>ZVA</cp:lastModifiedBy>
  <cp:revision>38</cp:revision>
  <cp:lastPrinted>2016-04-04T11:18:00Z</cp:lastPrinted>
  <dcterms:created xsi:type="dcterms:W3CDTF">2016-04-05T06:21:00Z</dcterms:created>
  <dcterms:modified xsi:type="dcterms:W3CDTF">2019-03-11T09:27:00Z</dcterms:modified>
</cp:coreProperties>
</file>